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BE" w:rsidRPr="00B63968" w:rsidRDefault="00D57592">
      <w:pPr>
        <w:rPr>
          <w:b/>
          <w:sz w:val="24"/>
          <w:szCs w:val="24"/>
          <w:u w:val="single"/>
        </w:rPr>
      </w:pPr>
      <w:r w:rsidRPr="00B63968">
        <w:rPr>
          <w:b/>
          <w:sz w:val="24"/>
          <w:szCs w:val="24"/>
          <w:u w:val="single"/>
        </w:rPr>
        <w:t xml:space="preserve">Political </w:t>
      </w:r>
      <w:r w:rsidR="000F05C0" w:rsidRPr="00B63968">
        <w:rPr>
          <w:b/>
          <w:sz w:val="24"/>
          <w:szCs w:val="24"/>
          <w:u w:val="single"/>
        </w:rPr>
        <w:t>Speech</w:t>
      </w:r>
      <w:r w:rsidRPr="00B63968">
        <w:rPr>
          <w:b/>
          <w:sz w:val="24"/>
          <w:szCs w:val="24"/>
          <w:u w:val="single"/>
        </w:rPr>
        <w:t xml:space="preserve"> Rubric</w:t>
      </w:r>
    </w:p>
    <w:p w:rsidR="00B25A54" w:rsidRPr="00B63968" w:rsidRDefault="00D57592">
      <w:pPr>
        <w:rPr>
          <w:sz w:val="20"/>
          <w:szCs w:val="20"/>
        </w:rPr>
      </w:pPr>
      <w:r w:rsidRPr="00B63968">
        <w:rPr>
          <w:sz w:val="20"/>
          <w:szCs w:val="20"/>
        </w:rPr>
        <w:t>Student Names: 1</w:t>
      </w:r>
      <w:proofErr w:type="gramStart"/>
      <w:r w:rsidRPr="00B63968">
        <w:rPr>
          <w:sz w:val="20"/>
          <w:szCs w:val="20"/>
        </w:rPr>
        <w:t>)_</w:t>
      </w:r>
      <w:proofErr w:type="gramEnd"/>
      <w:r w:rsidRPr="00B63968">
        <w:rPr>
          <w:sz w:val="20"/>
          <w:szCs w:val="20"/>
        </w:rPr>
        <w:t>_______________________</w:t>
      </w:r>
      <w:r w:rsidRPr="00B63968">
        <w:rPr>
          <w:sz w:val="20"/>
          <w:szCs w:val="20"/>
        </w:rPr>
        <w:tab/>
        <w:t xml:space="preserve">2) ________________________ </w:t>
      </w:r>
    </w:p>
    <w:p w:rsidR="00D57592" w:rsidRPr="00B63968" w:rsidRDefault="00D57592">
      <w:pPr>
        <w:rPr>
          <w:sz w:val="20"/>
          <w:szCs w:val="20"/>
        </w:rPr>
      </w:pPr>
      <w:r w:rsidRPr="00B63968">
        <w:rPr>
          <w:sz w:val="20"/>
          <w:szCs w:val="20"/>
        </w:rPr>
        <w:t>3) ________________________ 4) ________________________</w:t>
      </w:r>
    </w:p>
    <w:tbl>
      <w:tblPr>
        <w:tblStyle w:val="TableGrid"/>
        <w:tblW w:w="0" w:type="auto"/>
        <w:tblLook w:val="04A0"/>
      </w:tblPr>
      <w:tblGrid>
        <w:gridCol w:w="3378"/>
        <w:gridCol w:w="1940"/>
        <w:gridCol w:w="2754"/>
        <w:gridCol w:w="1310"/>
        <w:gridCol w:w="1445"/>
      </w:tblGrid>
      <w:tr w:rsidR="00D57592" w:rsidRPr="00D57592" w:rsidTr="0094336F">
        <w:trPr>
          <w:trHeight w:val="263"/>
        </w:trPr>
        <w:tc>
          <w:tcPr>
            <w:tcW w:w="3378" w:type="dxa"/>
          </w:tcPr>
          <w:p w:rsidR="00D57592" w:rsidRPr="00D57592" w:rsidRDefault="00D57592" w:rsidP="008B65BE">
            <w:r w:rsidRPr="00D57592">
              <w:t>Class Period:</w:t>
            </w:r>
            <w:r w:rsidR="00B25A54">
              <w:t xml:space="preserve"> 1  2  3  4   5  6   7</w:t>
            </w:r>
          </w:p>
        </w:tc>
        <w:tc>
          <w:tcPr>
            <w:tcW w:w="1940" w:type="dxa"/>
          </w:tcPr>
          <w:p w:rsidR="00D57592" w:rsidRPr="00D57592" w:rsidRDefault="00D57592" w:rsidP="00D57592">
            <w:r w:rsidRPr="00D57592">
              <w:t>Political Party</w:t>
            </w:r>
            <w:r>
              <w:t xml:space="preserve">: </w:t>
            </w:r>
          </w:p>
        </w:tc>
        <w:tc>
          <w:tcPr>
            <w:tcW w:w="2754" w:type="dxa"/>
          </w:tcPr>
          <w:p w:rsidR="00D57592" w:rsidRPr="00D57592" w:rsidRDefault="00D57592" w:rsidP="008B65BE">
            <w:r>
              <w:t>Federalists</w:t>
            </w:r>
          </w:p>
        </w:tc>
        <w:tc>
          <w:tcPr>
            <w:tcW w:w="2755" w:type="dxa"/>
            <w:gridSpan w:val="2"/>
          </w:tcPr>
          <w:p w:rsidR="00D57592" w:rsidRPr="00D57592" w:rsidRDefault="00D57592" w:rsidP="008B65BE">
            <w:r>
              <w:t>Republicans</w:t>
            </w:r>
          </w:p>
        </w:tc>
      </w:tr>
      <w:tr w:rsidR="00D57592" w:rsidRPr="00D57592" w:rsidTr="00B25A54">
        <w:trPr>
          <w:trHeight w:val="554"/>
        </w:trPr>
        <w:tc>
          <w:tcPr>
            <w:tcW w:w="9382" w:type="dxa"/>
            <w:gridSpan w:val="4"/>
            <w:vAlign w:val="center"/>
          </w:tcPr>
          <w:p w:rsidR="00D57592" w:rsidRDefault="00D57592" w:rsidP="00B25A54">
            <w:pPr>
              <w:jc w:val="center"/>
              <w:rPr>
                <w:b/>
                <w:u w:val="single"/>
              </w:rPr>
            </w:pPr>
            <w:r w:rsidRPr="00B25A54">
              <w:rPr>
                <w:b/>
                <w:u w:val="single"/>
              </w:rPr>
              <w:t>Requirements:</w:t>
            </w:r>
          </w:p>
          <w:p w:rsidR="00B25A54" w:rsidRPr="00B25A54" w:rsidRDefault="00B25A54" w:rsidP="00B25A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5" w:type="dxa"/>
          </w:tcPr>
          <w:p w:rsidR="00D57592" w:rsidRPr="00D57592" w:rsidRDefault="00D57592" w:rsidP="008B65BE"/>
        </w:tc>
      </w:tr>
      <w:tr w:rsidR="00D57592" w:rsidRPr="00D57592" w:rsidTr="00B25A54">
        <w:trPr>
          <w:trHeight w:val="541"/>
        </w:trPr>
        <w:tc>
          <w:tcPr>
            <w:tcW w:w="9382" w:type="dxa"/>
            <w:gridSpan w:val="4"/>
          </w:tcPr>
          <w:p w:rsidR="00D57592" w:rsidRDefault="000F05C0" w:rsidP="008B65BE">
            <w:r>
              <w:t>Part 1- Opposing the other party</w:t>
            </w:r>
          </w:p>
          <w:p w:rsidR="00B25A54" w:rsidRPr="00D57592" w:rsidRDefault="00B25A54" w:rsidP="008B65BE"/>
        </w:tc>
        <w:tc>
          <w:tcPr>
            <w:tcW w:w="1445" w:type="dxa"/>
            <w:vAlign w:val="center"/>
          </w:tcPr>
          <w:p w:rsidR="00D57592" w:rsidRPr="00D57592" w:rsidRDefault="00B25A54" w:rsidP="000F05C0">
            <w:pPr>
              <w:jc w:val="center"/>
            </w:pPr>
            <w:r>
              <w:t>_____/</w:t>
            </w:r>
            <w:r w:rsidR="000F05C0">
              <w:t>16</w:t>
            </w:r>
          </w:p>
        </w:tc>
      </w:tr>
      <w:tr w:rsidR="00B25A54" w:rsidRPr="00D57592" w:rsidTr="00B25A54">
        <w:trPr>
          <w:trHeight w:val="554"/>
        </w:trPr>
        <w:tc>
          <w:tcPr>
            <w:tcW w:w="9382" w:type="dxa"/>
            <w:gridSpan w:val="4"/>
          </w:tcPr>
          <w:p w:rsidR="00B25A54" w:rsidRDefault="000F05C0" w:rsidP="008B65BE">
            <w:r>
              <w:t>Part 2- Reaction to the Whiskey Rebellion</w:t>
            </w:r>
          </w:p>
          <w:p w:rsidR="00B25A54" w:rsidRPr="00D57592" w:rsidRDefault="00B25A54" w:rsidP="008B65BE"/>
        </w:tc>
        <w:tc>
          <w:tcPr>
            <w:tcW w:w="1445" w:type="dxa"/>
            <w:vAlign w:val="center"/>
          </w:tcPr>
          <w:p w:rsidR="00B25A54" w:rsidRPr="00D57592" w:rsidRDefault="00B25A54" w:rsidP="000F05C0">
            <w:pPr>
              <w:jc w:val="center"/>
            </w:pPr>
            <w:r>
              <w:t>_____/</w:t>
            </w:r>
            <w:r w:rsidR="000F05C0">
              <w:t>16</w:t>
            </w:r>
          </w:p>
        </w:tc>
      </w:tr>
      <w:tr w:rsidR="00B25A54" w:rsidRPr="00D57592" w:rsidTr="00B25A54">
        <w:trPr>
          <w:trHeight w:val="541"/>
        </w:trPr>
        <w:tc>
          <w:tcPr>
            <w:tcW w:w="9382" w:type="dxa"/>
            <w:gridSpan w:val="4"/>
          </w:tcPr>
          <w:p w:rsidR="00B25A54" w:rsidRDefault="000F05C0" w:rsidP="008B65BE">
            <w:r>
              <w:t>Part 3- Policy Argument</w:t>
            </w:r>
          </w:p>
          <w:p w:rsidR="00B25A54" w:rsidRPr="00D57592" w:rsidRDefault="00B25A54" w:rsidP="008B65BE"/>
        </w:tc>
        <w:tc>
          <w:tcPr>
            <w:tcW w:w="1445" w:type="dxa"/>
            <w:vAlign w:val="center"/>
          </w:tcPr>
          <w:p w:rsidR="00B25A54" w:rsidRPr="00D57592" w:rsidRDefault="00B25A54" w:rsidP="000F05C0">
            <w:pPr>
              <w:jc w:val="center"/>
            </w:pPr>
            <w:r>
              <w:t>_____/</w:t>
            </w:r>
            <w:r w:rsidR="000F05C0">
              <w:t>16</w:t>
            </w:r>
          </w:p>
        </w:tc>
      </w:tr>
      <w:tr w:rsidR="00B25A54" w:rsidRPr="00D57592" w:rsidTr="00B25A54">
        <w:trPr>
          <w:trHeight w:val="554"/>
        </w:trPr>
        <w:tc>
          <w:tcPr>
            <w:tcW w:w="9382" w:type="dxa"/>
            <w:gridSpan w:val="4"/>
          </w:tcPr>
          <w:p w:rsidR="00B25A54" w:rsidRDefault="000F05C0" w:rsidP="008B65BE">
            <w:r>
              <w:t>Part 4- Why is the other party harmful?</w:t>
            </w:r>
          </w:p>
          <w:p w:rsidR="00B25A54" w:rsidRPr="00D57592" w:rsidRDefault="00B25A54" w:rsidP="008B65BE"/>
        </w:tc>
        <w:tc>
          <w:tcPr>
            <w:tcW w:w="1445" w:type="dxa"/>
            <w:vAlign w:val="center"/>
          </w:tcPr>
          <w:p w:rsidR="00B25A54" w:rsidRPr="00D57592" w:rsidRDefault="00B25A54" w:rsidP="000F05C0">
            <w:pPr>
              <w:jc w:val="center"/>
            </w:pPr>
            <w:r>
              <w:t>_____/</w:t>
            </w:r>
            <w:r w:rsidR="000F05C0">
              <w:t>16</w:t>
            </w:r>
          </w:p>
        </w:tc>
      </w:tr>
      <w:tr w:rsidR="00B25A54" w:rsidRPr="00D57592" w:rsidTr="00B25A54">
        <w:trPr>
          <w:trHeight w:val="541"/>
        </w:trPr>
        <w:tc>
          <w:tcPr>
            <w:tcW w:w="9382" w:type="dxa"/>
            <w:gridSpan w:val="4"/>
          </w:tcPr>
          <w:p w:rsidR="00B25A54" w:rsidRPr="00D57592" w:rsidRDefault="000F05C0" w:rsidP="000F05C0">
            <w:r>
              <w:t>Presentation- speaker has rehearsed, the speech is emotional/fiery/dramatic, flows smoothly</w:t>
            </w:r>
          </w:p>
        </w:tc>
        <w:tc>
          <w:tcPr>
            <w:tcW w:w="1445" w:type="dxa"/>
            <w:vAlign w:val="center"/>
          </w:tcPr>
          <w:p w:rsidR="00B25A54" w:rsidRPr="00D57592" w:rsidRDefault="00B25A54" w:rsidP="000F05C0">
            <w:pPr>
              <w:jc w:val="center"/>
            </w:pPr>
            <w:r>
              <w:t>_____/</w:t>
            </w:r>
            <w:r w:rsidR="000F05C0">
              <w:t>16</w:t>
            </w:r>
          </w:p>
        </w:tc>
      </w:tr>
      <w:tr w:rsidR="0094336F" w:rsidRPr="00D57592" w:rsidTr="0094336F">
        <w:trPr>
          <w:trHeight w:val="252"/>
        </w:trPr>
        <w:tc>
          <w:tcPr>
            <w:tcW w:w="9382" w:type="dxa"/>
            <w:gridSpan w:val="4"/>
          </w:tcPr>
          <w:p w:rsidR="00B63968" w:rsidRDefault="00B63968" w:rsidP="00B63968">
            <w:r>
              <w:t>Non-Speakers are giving appropriate reactions and enthusiasm for the speech. Every member of the group turned in their portion of the speech. (Rough Draft)</w:t>
            </w:r>
          </w:p>
          <w:p w:rsidR="0094336F" w:rsidRPr="00D57592" w:rsidRDefault="0094336F" w:rsidP="008B65BE"/>
        </w:tc>
        <w:tc>
          <w:tcPr>
            <w:tcW w:w="1445" w:type="dxa"/>
            <w:vAlign w:val="center"/>
          </w:tcPr>
          <w:p w:rsidR="0094336F" w:rsidRPr="00D57592" w:rsidRDefault="0094336F" w:rsidP="000F05C0">
            <w:pPr>
              <w:jc w:val="center"/>
            </w:pPr>
            <w:r>
              <w:t>_____/</w:t>
            </w:r>
            <w:r w:rsidR="00B63968">
              <w:t>20</w:t>
            </w:r>
          </w:p>
        </w:tc>
      </w:tr>
      <w:tr w:rsidR="0094336F" w:rsidRPr="00D57592" w:rsidTr="00B25A54">
        <w:trPr>
          <w:trHeight w:val="251"/>
        </w:trPr>
        <w:tc>
          <w:tcPr>
            <w:tcW w:w="9382" w:type="dxa"/>
            <w:gridSpan w:val="4"/>
          </w:tcPr>
          <w:p w:rsidR="0094336F" w:rsidRDefault="0094336F" w:rsidP="008B65BE">
            <w:r>
              <w:t>Total/Comments</w:t>
            </w:r>
            <w:r w:rsidR="00B63968">
              <w:t xml:space="preserve"> </w:t>
            </w:r>
          </w:p>
          <w:p w:rsidR="0094336F" w:rsidRPr="00D57592" w:rsidRDefault="0094336F" w:rsidP="008B65BE"/>
        </w:tc>
        <w:tc>
          <w:tcPr>
            <w:tcW w:w="1445" w:type="dxa"/>
            <w:vAlign w:val="center"/>
          </w:tcPr>
          <w:p w:rsidR="0094336F" w:rsidRDefault="0094336F" w:rsidP="00471D3B">
            <w:pPr>
              <w:jc w:val="center"/>
            </w:pPr>
            <w:r>
              <w:t>_____/100</w:t>
            </w:r>
          </w:p>
        </w:tc>
      </w:tr>
    </w:tbl>
    <w:p w:rsidR="00B63968" w:rsidRDefault="00B63968" w:rsidP="000F05C0">
      <w:pPr>
        <w:rPr>
          <w:b/>
          <w:sz w:val="28"/>
          <w:szCs w:val="28"/>
          <w:u w:val="single"/>
        </w:rPr>
      </w:pPr>
    </w:p>
    <w:p w:rsidR="000F05C0" w:rsidRPr="00B63968" w:rsidRDefault="000F05C0" w:rsidP="000F05C0">
      <w:pPr>
        <w:rPr>
          <w:b/>
          <w:sz w:val="24"/>
          <w:szCs w:val="24"/>
          <w:u w:val="single"/>
        </w:rPr>
      </w:pPr>
      <w:r w:rsidRPr="00B63968">
        <w:rPr>
          <w:b/>
          <w:sz w:val="24"/>
          <w:szCs w:val="24"/>
          <w:u w:val="single"/>
        </w:rPr>
        <w:t>Political Speech Rubric</w:t>
      </w:r>
    </w:p>
    <w:p w:rsidR="000F05C0" w:rsidRDefault="000F05C0" w:rsidP="000F05C0">
      <w:r>
        <w:t>Student Names: 1</w:t>
      </w:r>
      <w:proofErr w:type="gramStart"/>
      <w:r>
        <w:t>)_</w:t>
      </w:r>
      <w:proofErr w:type="gramEnd"/>
      <w:r>
        <w:t>_______________________</w:t>
      </w:r>
      <w:r>
        <w:tab/>
        <w:t>2)</w:t>
      </w:r>
      <w:r w:rsidRPr="00D57592">
        <w:t xml:space="preserve"> </w:t>
      </w:r>
      <w:r>
        <w:t xml:space="preserve">________________________ </w:t>
      </w:r>
    </w:p>
    <w:p w:rsidR="000F05C0" w:rsidRDefault="000F05C0" w:rsidP="000F05C0">
      <w:r>
        <w:t>3) ________________________ 4) ________________________</w:t>
      </w:r>
    </w:p>
    <w:tbl>
      <w:tblPr>
        <w:tblStyle w:val="TableGrid"/>
        <w:tblW w:w="0" w:type="auto"/>
        <w:tblLook w:val="04A0"/>
      </w:tblPr>
      <w:tblGrid>
        <w:gridCol w:w="3378"/>
        <w:gridCol w:w="1940"/>
        <w:gridCol w:w="2754"/>
        <w:gridCol w:w="1310"/>
        <w:gridCol w:w="1445"/>
      </w:tblGrid>
      <w:tr w:rsidR="000F05C0" w:rsidRPr="00D57592" w:rsidTr="00E039CE">
        <w:trPr>
          <w:trHeight w:val="263"/>
        </w:trPr>
        <w:tc>
          <w:tcPr>
            <w:tcW w:w="3378" w:type="dxa"/>
          </w:tcPr>
          <w:p w:rsidR="000F05C0" w:rsidRPr="00D57592" w:rsidRDefault="000F05C0" w:rsidP="00E039CE">
            <w:r w:rsidRPr="00D57592">
              <w:t>Class Period:</w:t>
            </w:r>
            <w:r>
              <w:t xml:space="preserve"> 1  2  3  4   5  6   7</w:t>
            </w:r>
          </w:p>
        </w:tc>
        <w:tc>
          <w:tcPr>
            <w:tcW w:w="1940" w:type="dxa"/>
          </w:tcPr>
          <w:p w:rsidR="000F05C0" w:rsidRPr="00D57592" w:rsidRDefault="000F05C0" w:rsidP="00E039CE">
            <w:r w:rsidRPr="00D57592">
              <w:t>Political Party</w:t>
            </w:r>
            <w:r>
              <w:t xml:space="preserve">: </w:t>
            </w:r>
          </w:p>
        </w:tc>
        <w:tc>
          <w:tcPr>
            <w:tcW w:w="2754" w:type="dxa"/>
          </w:tcPr>
          <w:p w:rsidR="000F05C0" w:rsidRPr="00D57592" w:rsidRDefault="000F05C0" w:rsidP="00E039CE">
            <w:r>
              <w:t>Federalists</w:t>
            </w:r>
          </w:p>
        </w:tc>
        <w:tc>
          <w:tcPr>
            <w:tcW w:w="2755" w:type="dxa"/>
            <w:gridSpan w:val="2"/>
          </w:tcPr>
          <w:p w:rsidR="000F05C0" w:rsidRPr="00D57592" w:rsidRDefault="000F05C0" w:rsidP="00E039CE">
            <w:r>
              <w:t>Republicans</w:t>
            </w:r>
          </w:p>
        </w:tc>
      </w:tr>
      <w:tr w:rsidR="000F05C0" w:rsidRPr="00D57592" w:rsidTr="00E039CE">
        <w:trPr>
          <w:trHeight w:val="554"/>
        </w:trPr>
        <w:tc>
          <w:tcPr>
            <w:tcW w:w="9382" w:type="dxa"/>
            <w:gridSpan w:val="4"/>
            <w:vAlign w:val="center"/>
          </w:tcPr>
          <w:p w:rsidR="000F05C0" w:rsidRDefault="000F05C0" w:rsidP="00E039CE">
            <w:pPr>
              <w:jc w:val="center"/>
              <w:rPr>
                <w:b/>
                <w:u w:val="single"/>
              </w:rPr>
            </w:pPr>
            <w:r w:rsidRPr="00B25A54">
              <w:rPr>
                <w:b/>
                <w:u w:val="single"/>
              </w:rPr>
              <w:t>Requirements:</w:t>
            </w:r>
          </w:p>
          <w:p w:rsidR="000F05C0" w:rsidRPr="00B25A54" w:rsidRDefault="000F05C0" w:rsidP="00E039C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5" w:type="dxa"/>
          </w:tcPr>
          <w:p w:rsidR="000F05C0" w:rsidRPr="00D57592" w:rsidRDefault="000F05C0" w:rsidP="00E039CE"/>
        </w:tc>
      </w:tr>
      <w:tr w:rsidR="000F05C0" w:rsidRPr="00D57592" w:rsidTr="00E039CE">
        <w:trPr>
          <w:trHeight w:val="541"/>
        </w:trPr>
        <w:tc>
          <w:tcPr>
            <w:tcW w:w="9382" w:type="dxa"/>
            <w:gridSpan w:val="4"/>
          </w:tcPr>
          <w:p w:rsidR="000F05C0" w:rsidRDefault="000F05C0" w:rsidP="00E039CE">
            <w:r>
              <w:t>Part 1- Opposing the other party</w:t>
            </w:r>
          </w:p>
          <w:p w:rsidR="000F05C0" w:rsidRPr="00D57592" w:rsidRDefault="000F05C0" w:rsidP="00E039CE"/>
        </w:tc>
        <w:tc>
          <w:tcPr>
            <w:tcW w:w="1445" w:type="dxa"/>
            <w:vAlign w:val="center"/>
          </w:tcPr>
          <w:p w:rsidR="000F05C0" w:rsidRPr="00D57592" w:rsidRDefault="000F05C0" w:rsidP="00E039CE">
            <w:pPr>
              <w:jc w:val="center"/>
            </w:pPr>
            <w:r>
              <w:t>_____/16</w:t>
            </w:r>
          </w:p>
        </w:tc>
      </w:tr>
      <w:tr w:rsidR="000F05C0" w:rsidRPr="00D57592" w:rsidTr="00E039CE">
        <w:trPr>
          <w:trHeight w:val="554"/>
        </w:trPr>
        <w:tc>
          <w:tcPr>
            <w:tcW w:w="9382" w:type="dxa"/>
            <w:gridSpan w:val="4"/>
          </w:tcPr>
          <w:p w:rsidR="000F05C0" w:rsidRDefault="000F05C0" w:rsidP="00E039CE">
            <w:r>
              <w:t>Part 2- Reaction to the Whiskey Rebellion</w:t>
            </w:r>
          </w:p>
          <w:p w:rsidR="000F05C0" w:rsidRPr="00D57592" w:rsidRDefault="000F05C0" w:rsidP="00E039CE"/>
        </w:tc>
        <w:tc>
          <w:tcPr>
            <w:tcW w:w="1445" w:type="dxa"/>
            <w:vAlign w:val="center"/>
          </w:tcPr>
          <w:p w:rsidR="000F05C0" w:rsidRPr="00D57592" w:rsidRDefault="000F05C0" w:rsidP="00E039CE">
            <w:pPr>
              <w:jc w:val="center"/>
            </w:pPr>
            <w:r>
              <w:t>_____/16</w:t>
            </w:r>
          </w:p>
        </w:tc>
      </w:tr>
      <w:tr w:rsidR="000F05C0" w:rsidRPr="00D57592" w:rsidTr="00E039CE">
        <w:trPr>
          <w:trHeight w:val="541"/>
        </w:trPr>
        <w:tc>
          <w:tcPr>
            <w:tcW w:w="9382" w:type="dxa"/>
            <w:gridSpan w:val="4"/>
          </w:tcPr>
          <w:p w:rsidR="000F05C0" w:rsidRDefault="000F05C0" w:rsidP="00E039CE">
            <w:r>
              <w:t>Part 3- Policy Argument</w:t>
            </w:r>
          </w:p>
          <w:p w:rsidR="000F05C0" w:rsidRPr="00D57592" w:rsidRDefault="000F05C0" w:rsidP="00E039CE"/>
        </w:tc>
        <w:tc>
          <w:tcPr>
            <w:tcW w:w="1445" w:type="dxa"/>
            <w:vAlign w:val="center"/>
          </w:tcPr>
          <w:p w:rsidR="000F05C0" w:rsidRPr="00D57592" w:rsidRDefault="000F05C0" w:rsidP="00E039CE">
            <w:pPr>
              <w:jc w:val="center"/>
            </w:pPr>
            <w:r>
              <w:t>_____/16</w:t>
            </w:r>
          </w:p>
        </w:tc>
      </w:tr>
      <w:tr w:rsidR="000F05C0" w:rsidRPr="00D57592" w:rsidTr="00E039CE">
        <w:trPr>
          <w:trHeight w:val="554"/>
        </w:trPr>
        <w:tc>
          <w:tcPr>
            <w:tcW w:w="9382" w:type="dxa"/>
            <w:gridSpan w:val="4"/>
          </w:tcPr>
          <w:p w:rsidR="000F05C0" w:rsidRDefault="000F05C0" w:rsidP="00E039CE">
            <w:r>
              <w:t>Part 4- Why is the other party harmful?</w:t>
            </w:r>
          </w:p>
          <w:p w:rsidR="000F05C0" w:rsidRPr="00D57592" w:rsidRDefault="000F05C0" w:rsidP="00E039CE"/>
        </w:tc>
        <w:tc>
          <w:tcPr>
            <w:tcW w:w="1445" w:type="dxa"/>
            <w:vAlign w:val="center"/>
          </w:tcPr>
          <w:p w:rsidR="000F05C0" w:rsidRPr="00D57592" w:rsidRDefault="000F05C0" w:rsidP="00E039CE">
            <w:pPr>
              <w:jc w:val="center"/>
            </w:pPr>
            <w:r>
              <w:t>_____/16</w:t>
            </w:r>
          </w:p>
        </w:tc>
      </w:tr>
      <w:tr w:rsidR="000F05C0" w:rsidRPr="00D57592" w:rsidTr="00E039CE">
        <w:trPr>
          <w:trHeight w:val="541"/>
        </w:trPr>
        <w:tc>
          <w:tcPr>
            <w:tcW w:w="9382" w:type="dxa"/>
            <w:gridSpan w:val="4"/>
          </w:tcPr>
          <w:p w:rsidR="000F05C0" w:rsidRPr="00D57592" w:rsidRDefault="000F05C0" w:rsidP="00E039CE">
            <w:r>
              <w:t>Presentation- speaker has rehearsed, the speech is emotional/fiery/dramatic, flows smoothly</w:t>
            </w:r>
          </w:p>
        </w:tc>
        <w:tc>
          <w:tcPr>
            <w:tcW w:w="1445" w:type="dxa"/>
            <w:vAlign w:val="center"/>
          </w:tcPr>
          <w:p w:rsidR="000F05C0" w:rsidRPr="00D57592" w:rsidRDefault="000F05C0" w:rsidP="00E039CE">
            <w:pPr>
              <w:jc w:val="center"/>
            </w:pPr>
            <w:r>
              <w:t>_____/16</w:t>
            </w:r>
          </w:p>
        </w:tc>
      </w:tr>
      <w:tr w:rsidR="000F05C0" w:rsidRPr="00D57592" w:rsidTr="00E039CE">
        <w:trPr>
          <w:trHeight w:val="252"/>
        </w:trPr>
        <w:tc>
          <w:tcPr>
            <w:tcW w:w="9382" w:type="dxa"/>
            <w:gridSpan w:val="4"/>
          </w:tcPr>
          <w:p w:rsidR="000F05C0" w:rsidRDefault="000F05C0" w:rsidP="00E039CE">
            <w:r>
              <w:t>Non-Speakers are giving appropriate reactions and enthusiasm for the speech</w:t>
            </w:r>
            <w:r w:rsidR="00B63968">
              <w:t>. Every member of the group turned in their portion of the speech. (Rough Draft)</w:t>
            </w:r>
          </w:p>
          <w:p w:rsidR="000F05C0" w:rsidRPr="00D57592" w:rsidRDefault="000F05C0" w:rsidP="00E039CE"/>
        </w:tc>
        <w:tc>
          <w:tcPr>
            <w:tcW w:w="1445" w:type="dxa"/>
            <w:vAlign w:val="center"/>
          </w:tcPr>
          <w:p w:rsidR="000F05C0" w:rsidRPr="00D57592" w:rsidRDefault="000F05C0" w:rsidP="00B63968">
            <w:pPr>
              <w:jc w:val="center"/>
            </w:pPr>
            <w:r>
              <w:t>_____/</w:t>
            </w:r>
            <w:r w:rsidR="00B63968">
              <w:t>20</w:t>
            </w:r>
          </w:p>
        </w:tc>
      </w:tr>
      <w:tr w:rsidR="000F05C0" w:rsidRPr="00D57592" w:rsidTr="00E039CE">
        <w:trPr>
          <w:trHeight w:val="251"/>
        </w:trPr>
        <w:tc>
          <w:tcPr>
            <w:tcW w:w="9382" w:type="dxa"/>
            <w:gridSpan w:val="4"/>
          </w:tcPr>
          <w:p w:rsidR="000F05C0" w:rsidRDefault="000F05C0" w:rsidP="00E039CE">
            <w:r>
              <w:t xml:space="preserve">Total/Comments </w:t>
            </w:r>
          </w:p>
          <w:p w:rsidR="000F05C0" w:rsidRPr="00D57592" w:rsidRDefault="000F05C0" w:rsidP="00E039CE"/>
        </w:tc>
        <w:tc>
          <w:tcPr>
            <w:tcW w:w="1445" w:type="dxa"/>
            <w:vAlign w:val="center"/>
          </w:tcPr>
          <w:p w:rsidR="000F05C0" w:rsidRDefault="000F05C0" w:rsidP="00E039CE">
            <w:pPr>
              <w:jc w:val="center"/>
            </w:pPr>
            <w:r>
              <w:t>_____/100</w:t>
            </w:r>
          </w:p>
        </w:tc>
      </w:tr>
    </w:tbl>
    <w:p w:rsidR="008B65BE" w:rsidRDefault="008B65BE" w:rsidP="00D57592"/>
    <w:sectPr w:rsidR="008B65BE" w:rsidSect="00B25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7592"/>
    <w:rsid w:val="000F05C0"/>
    <w:rsid w:val="002D076F"/>
    <w:rsid w:val="008B65BE"/>
    <w:rsid w:val="00936A39"/>
    <w:rsid w:val="0094336F"/>
    <w:rsid w:val="00B07718"/>
    <w:rsid w:val="00B25A54"/>
    <w:rsid w:val="00B63968"/>
    <w:rsid w:val="00BF79B8"/>
    <w:rsid w:val="00CE0E6B"/>
    <w:rsid w:val="00D5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melissa.cohennickels</dc:creator>
  <cp:keywords/>
  <dc:description/>
  <cp:lastModifiedBy>jamie.bounds</cp:lastModifiedBy>
  <cp:revision>2</cp:revision>
  <dcterms:created xsi:type="dcterms:W3CDTF">2013-01-14T14:07:00Z</dcterms:created>
  <dcterms:modified xsi:type="dcterms:W3CDTF">2013-01-14T14:07:00Z</dcterms:modified>
</cp:coreProperties>
</file>